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B6F5" w14:textId="77777777" w:rsidR="007C1EE4" w:rsidRPr="00444CC6" w:rsidRDefault="007C1EE4" w:rsidP="007C1EE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</w:pPr>
      <w:r w:rsidRPr="00444CC6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t>Список подтверждающих (обязательных) документов, запрашиваемых Фондом в рамках Программы</w:t>
      </w:r>
    </w:p>
    <w:p w14:paraId="298BC566" w14:textId="77777777" w:rsidR="007C1EE4" w:rsidRPr="00126168" w:rsidRDefault="007C1EE4" w:rsidP="007C1EE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4CC6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Фонд при необходимости </w:t>
      </w:r>
      <w:r w:rsidRPr="00444CC6">
        <w:rPr>
          <w:rFonts w:ascii="Times New Roman" w:hAnsi="Times New Roman"/>
          <w:bCs/>
          <w:i/>
          <w:iCs/>
          <w:sz w:val="24"/>
          <w:szCs w:val="24"/>
        </w:rPr>
        <w:t>вправе запрашивать дополнительные документы</w:t>
      </w: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10773"/>
      </w:tblGrid>
      <w:tr w:rsidR="007C1EE4" w:rsidRPr="00E90645" w14:paraId="1188B14E" w14:textId="77777777" w:rsidTr="006A211F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F36" w14:textId="77777777" w:rsidR="007C1EE4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88CD8E" w14:textId="77777777" w:rsidR="007C1EE4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  <w:t>/н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300" w14:textId="77777777" w:rsidR="007C1EE4" w:rsidRPr="008D3412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>Для всех категорий: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EDB" w14:textId="77777777" w:rsidR="007C1EE4" w:rsidRPr="00444CC6" w:rsidRDefault="007C1EE4" w:rsidP="006A21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>копия удостоверения личности студента-заявителя</w:t>
            </w:r>
          </w:p>
          <w:p w14:paraId="13ACF199" w14:textId="77777777" w:rsidR="007C1EE4" w:rsidRPr="00444CC6" w:rsidRDefault="007C1EE4" w:rsidP="006A21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>справка с места учебы с указанием образовательной программы</w:t>
            </w:r>
          </w:p>
          <w:p w14:paraId="6CBD2A3C" w14:textId="1A0FCF32" w:rsidR="007C1EE4" w:rsidRPr="008E7767" w:rsidRDefault="007C1EE4" w:rsidP="006A21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8E7767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>транскрипт</w:t>
            </w:r>
            <w:proofErr w:type="spellEnd"/>
            <w:r w:rsidRPr="008E7767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eastAsia="ru-RU"/>
              </w:rPr>
              <w:t>GPA</w:t>
            </w:r>
            <w:r w:rsidRPr="008E7767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E7767"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eastAsia="ru-RU"/>
              </w:rPr>
              <w:t xml:space="preserve">не менее </w:t>
            </w:r>
            <w:r w:rsidR="008E7767"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val="ru-RU" w:eastAsia="ru-RU"/>
              </w:rPr>
              <w:t>2,33</w:t>
            </w:r>
            <w:r w:rsidR="008E7767"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eastAsia="ru-RU"/>
              </w:rPr>
              <w:t xml:space="preserve">  для кандидатов</w:t>
            </w:r>
            <w:r w:rsidR="008E7767"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val="ru-RU" w:eastAsia="ru-RU"/>
              </w:rPr>
              <w:t xml:space="preserve"> по программам </w:t>
            </w:r>
            <w:r w:rsidR="008E7767" w:rsidRPr="008E7767">
              <w:rPr>
                <w:rFonts w:ascii="DINPro-Regular" w:eastAsia="Times New Roman" w:hAnsi="DINPro-Regular" w:cs="Helvetica"/>
                <w:b/>
                <w:color w:val="C00000"/>
                <w:sz w:val="24"/>
                <w:szCs w:val="24"/>
                <w:lang w:eastAsia="ru-RU"/>
              </w:rPr>
              <w:t>бакалавриата</w:t>
            </w:r>
          </w:p>
          <w:p w14:paraId="300A2DB8" w14:textId="77777777" w:rsidR="007C1EE4" w:rsidRPr="00444CC6" w:rsidRDefault="007C1EE4" w:rsidP="006A211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1EE4" w:rsidRPr="00444CC6" w14:paraId="1D01AAAE" w14:textId="77777777" w:rsidTr="006A211F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F6C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404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Малообеспеченные из сельской местности </w:t>
            </w:r>
            <w:proofErr w:type="gram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8DE" w14:textId="77777777" w:rsidR="007C1EE4" w:rsidRPr="00444CC6" w:rsidRDefault="007C1EE4" w:rsidP="006A211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справка получателя АСП (с </w:t>
            </w:r>
            <w:proofErr w:type="spellStart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егов</w:t>
            </w:r>
            <w:proofErr w:type="spellEnd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) актуальная на текущий момент</w:t>
            </w:r>
          </w:p>
          <w:p w14:paraId="63024733" w14:textId="77777777" w:rsidR="007C1EE4" w:rsidRPr="00444CC6" w:rsidRDefault="007C1EE4" w:rsidP="006A211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аттестат об общем среднем образовании (сельской школы, малых городов и</w:t>
            </w:r>
            <w:proofErr w:type="gramStart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)</w:t>
            </w:r>
            <w:proofErr w:type="gramEnd"/>
          </w:p>
          <w:p w14:paraId="69726576" w14:textId="77777777" w:rsidR="007C1EE4" w:rsidRPr="00444CC6" w:rsidRDefault="007C1EE4" w:rsidP="006A21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(статус «село» у поступающего определяется по месту окончания школы и/или колледжа).</w:t>
            </w:r>
          </w:p>
          <w:p w14:paraId="64AB5C52" w14:textId="77777777" w:rsidR="007C1EE4" w:rsidRPr="00444CC6" w:rsidRDefault="007C1EE4" w:rsidP="006A211F">
            <w:pPr>
              <w:pStyle w:val="a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7C1EE4" w:rsidRPr="00444CC6" w14:paraId="4094D6BA" w14:textId="77777777" w:rsidTr="006A211F">
        <w:trPr>
          <w:trHeight w:val="119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9679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1D1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Дети-сироты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AF2" w14:textId="77777777" w:rsidR="007C1EE4" w:rsidRPr="00444CC6" w:rsidRDefault="007C1EE4" w:rsidP="006A211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44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копию свидетельства о смерти обоих или единственного родителя или иные документы, подтверждающие отсутствие родителей (решение суда о лишении родительских прав, об ограничении, о признании безвестно отсутствующими, объявлении их умершими, признании недееспособными (ограниченно дееспособными);</w:t>
            </w:r>
          </w:p>
          <w:p w14:paraId="24D40C59" w14:textId="77777777" w:rsidR="007C1EE4" w:rsidRPr="00444CC6" w:rsidRDefault="007C1EE4" w:rsidP="006A211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44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копию договора о передаче ребенка на патронатное воспитание</w:t>
            </w:r>
          </w:p>
          <w:p w14:paraId="75EA8247" w14:textId="77777777" w:rsidR="007C1EE4" w:rsidRPr="00444CC6" w:rsidRDefault="007C1EE4" w:rsidP="006A21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1EE4" w:rsidRPr="00444CC6" w14:paraId="3B0912E5" w14:textId="77777777" w:rsidTr="006A211F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E01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D70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лица с инвалидностью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9B1" w14:textId="77777777" w:rsidR="007C1EE4" w:rsidRPr="00444CC6" w:rsidRDefault="007C1EE4" w:rsidP="006A211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 об инвалидности студента (</w:t>
            </w:r>
            <w:proofErr w:type="gramStart"/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медико-социальная</w:t>
            </w:r>
            <w:proofErr w:type="gramEnd"/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экспертиза) </w:t>
            </w: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актуальная на текущий момент</w:t>
            </w:r>
          </w:p>
          <w:p w14:paraId="6A362A7E" w14:textId="77777777" w:rsidR="007C1EE4" w:rsidRPr="00444CC6" w:rsidRDefault="007C1EE4" w:rsidP="006A211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1EE4" w:rsidRPr="00444CC6" w14:paraId="2E1644C8" w14:textId="77777777" w:rsidTr="006A211F">
        <w:trPr>
          <w:trHeight w:val="7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CFA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F17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студенты из семей, воспитывающих детей инвалидов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141" w14:textId="77777777" w:rsidR="007C1EE4" w:rsidRPr="00444CC6" w:rsidRDefault="007C1EE4" w:rsidP="006A211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свидетельство о рождении студента и других детей - инвалидов в семье</w:t>
            </w:r>
          </w:p>
          <w:p w14:paraId="054473AC" w14:textId="77777777" w:rsidR="007C1EE4" w:rsidRPr="00444CC6" w:rsidRDefault="007C1EE4" w:rsidP="006A211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 об инвалидности детей (родных братьев и сестер) в семье</w:t>
            </w: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актуальная на текущий момент</w:t>
            </w:r>
          </w:p>
        </w:tc>
      </w:tr>
      <w:tr w:rsidR="007C1EE4" w:rsidRPr="00444CC6" w14:paraId="693E14F9" w14:textId="77777777" w:rsidTr="006A211F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872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473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студенты  родитель/</w:t>
            </w:r>
            <w:proofErr w:type="gramStart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родители</w:t>
            </w:r>
            <w:proofErr w:type="gramEnd"/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которых являются инвалидами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ABF" w14:textId="77777777" w:rsidR="007C1EE4" w:rsidRPr="00444CC6" w:rsidRDefault="007C1EE4" w:rsidP="006A211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свидетельство о рождении студента</w:t>
            </w:r>
          </w:p>
          <w:p w14:paraId="306D395B" w14:textId="77777777" w:rsidR="007C1EE4" w:rsidRPr="00444CC6" w:rsidRDefault="007C1EE4" w:rsidP="006A211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справка об инвалидности родителей </w:t>
            </w: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актуальная на текущий момент</w:t>
            </w:r>
          </w:p>
        </w:tc>
      </w:tr>
      <w:tr w:rsidR="007C1EE4" w:rsidRPr="00444CC6" w14:paraId="1AA7EBF6" w14:textId="77777777" w:rsidTr="006A211F">
        <w:trPr>
          <w:trHeight w:val="1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826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EAA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дети погибших во время январских событий 2022 года </w:t>
            </w:r>
          </w:p>
          <w:p w14:paraId="6AE0F6D2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444CC6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(официальный список 238 граждан РК, погибших во время январских событий, расположен на сайте Фонда и Генеральной прокуратуры РК)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90A" w14:textId="77777777" w:rsidR="007C1EE4" w:rsidRPr="00444CC6" w:rsidRDefault="007C1EE4" w:rsidP="006A211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свидетельство/справка о смерти погибшего (родителя) гражданина Республики Казахстан во время январских событий;</w:t>
            </w:r>
          </w:p>
          <w:p w14:paraId="1EB82D20" w14:textId="77777777" w:rsidR="007C1EE4" w:rsidRPr="00444CC6" w:rsidRDefault="007C1EE4" w:rsidP="006A211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документ, подтверждающий родство с погибшим: свидетельство о рождении студента</w:t>
            </w:r>
          </w:p>
        </w:tc>
      </w:tr>
      <w:tr w:rsidR="007C1EE4" w:rsidRPr="00444CC6" w14:paraId="0BC92BB8" w14:textId="77777777" w:rsidTr="006A211F">
        <w:trPr>
          <w:trHeight w:val="1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CD9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C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0851" w14:textId="77777777" w:rsidR="007C1EE4" w:rsidRPr="00444CC6" w:rsidRDefault="007C1EE4" w:rsidP="006A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4CC6">
              <w:rPr>
                <w:rFonts w:ascii="Times New Roman" w:hAnsi="Times New Roman" w:cs="Times New Roman"/>
                <w:sz w:val="24"/>
                <w:szCs w:val="24"/>
              </w:rPr>
              <w:t xml:space="preserve">раненые дети  во время </w:t>
            </w:r>
            <w:r w:rsidRPr="00444CC6">
              <w:rPr>
                <w:rFonts w:ascii="Times New Roman" w:hAnsi="Times New Roman" w:cs="Times New Roman"/>
                <w:iCs/>
                <w:sz w:val="24"/>
                <w:szCs w:val="24"/>
              </w:rPr>
              <w:t>трагических январских событий</w:t>
            </w:r>
            <w:r w:rsidRPr="00444CC6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r w:rsidRPr="00444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 человек) </w:t>
            </w:r>
          </w:p>
          <w:p w14:paraId="3BB5C9D7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44CC6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(официальный список раненых детей во время январских событий расположен на сайте Фонда и Генеральной прокуратуры) </w:t>
            </w:r>
          </w:p>
          <w:p w14:paraId="480D22B5" w14:textId="77777777" w:rsidR="007C1EE4" w:rsidRPr="00444CC6" w:rsidRDefault="007C1EE4" w:rsidP="006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F48" w14:textId="77777777" w:rsidR="007C1EE4" w:rsidRPr="00444CC6" w:rsidRDefault="007C1EE4" w:rsidP="006A211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4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выписной эпикриз из истории болезни</w:t>
            </w:r>
          </w:p>
        </w:tc>
      </w:tr>
    </w:tbl>
    <w:p w14:paraId="09BE63F9" w14:textId="77777777" w:rsidR="00126168" w:rsidRPr="007C1EE4" w:rsidRDefault="00126168" w:rsidP="000571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28E8C7B" w14:textId="77777777" w:rsidR="00126168" w:rsidRDefault="00CE320D" w:rsidP="000571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 w:rsidRPr="000D588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t xml:space="preserve">Заявка на </w:t>
      </w:r>
      <w:r w:rsidR="000571C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присуждение образовательного </w:t>
      </w:r>
      <w:r w:rsidRPr="000D588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грант</w:t>
      </w:r>
      <w:r w:rsidR="000571C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а</w:t>
      </w:r>
    </w:p>
    <w:p w14:paraId="11DA704E" w14:textId="7CC9040F" w:rsidR="00CE320D" w:rsidRDefault="000571C2" w:rsidP="000571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в рамках </w:t>
      </w:r>
      <w:r w:rsidR="00CE320D" w:rsidRPr="000D588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r w:rsidR="0012616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б</w: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лаготворительной программы</w:t>
      </w:r>
      <w:r w:rsidRPr="00444CC6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ОФ «</w:t>
      </w:r>
      <w:r w:rsidRPr="00444CC6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Қазақстан халқына»</w:t>
      </w:r>
    </w:p>
    <w:p w14:paraId="554E269A" w14:textId="5293233C" w:rsidR="00F25119" w:rsidRDefault="00F25119" w:rsidP="000571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(заполняется студентом) </w:t>
      </w:r>
    </w:p>
    <w:p w14:paraId="4834856D" w14:textId="77777777" w:rsidR="000571C2" w:rsidRPr="000571C2" w:rsidRDefault="000571C2" w:rsidP="000571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tbl>
      <w:tblPr>
        <w:tblStyle w:val="ac"/>
        <w:tblW w:w="15593" w:type="dxa"/>
        <w:tblInd w:w="-176" w:type="dxa"/>
        <w:tblLook w:val="04A0" w:firstRow="1" w:lastRow="0" w:firstColumn="1" w:lastColumn="0" w:noHBand="0" w:noVBand="1"/>
      </w:tblPr>
      <w:tblGrid>
        <w:gridCol w:w="5671"/>
        <w:gridCol w:w="5245"/>
        <w:gridCol w:w="4677"/>
      </w:tblGrid>
      <w:tr w:rsidR="000D5888" w:rsidRPr="00DE5759" w14:paraId="1F894963" w14:textId="0A79C24E" w:rsidTr="000571C2">
        <w:tc>
          <w:tcPr>
            <w:tcW w:w="5671" w:type="dxa"/>
          </w:tcPr>
          <w:p w14:paraId="4C8D02A6" w14:textId="3956F55E" w:rsidR="000D5888" w:rsidRDefault="000D5888" w:rsidP="000571C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Наименование ОВПО</w:t>
            </w:r>
          </w:p>
          <w:p w14:paraId="04132580" w14:textId="7BD1065B" w:rsidR="000D5888" w:rsidRP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D9245B6" w14:textId="77777777" w:rsidR="000D5888" w:rsidRPr="000D5888" w:rsidRDefault="000D5888" w:rsidP="000D588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083A36" w14:textId="77777777" w:rsidR="000D5888" w:rsidRPr="000D5888" w:rsidRDefault="000D5888" w:rsidP="000D588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0D58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  <w:t>Примечание</w:t>
            </w:r>
          </w:p>
          <w:p w14:paraId="7C1FDABC" w14:textId="5557A956" w:rsidR="000D5888" w:rsidRPr="000D5888" w:rsidRDefault="000D5888" w:rsidP="000571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0D5888" w:rsidRPr="00DE5759" w14:paraId="197E2461" w14:textId="6D176B89" w:rsidTr="000571C2">
        <w:tc>
          <w:tcPr>
            <w:tcW w:w="5671" w:type="dxa"/>
          </w:tcPr>
          <w:p w14:paraId="26D1493C" w14:textId="45F3464F" w:rsidR="000D5888" w:rsidRP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ФИО </w:t>
            </w: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студента</w:t>
            </w:r>
          </w:p>
          <w:p w14:paraId="70D10E96" w14:textId="24D2E55E" w:rsidR="000D5888" w:rsidRPr="000D5888" w:rsidRDefault="000D5888" w:rsidP="000D588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F299677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854FBF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0ED7C198" w14:textId="3351184C" w:rsidTr="000571C2">
        <w:tc>
          <w:tcPr>
            <w:tcW w:w="5671" w:type="dxa"/>
          </w:tcPr>
          <w:p w14:paraId="08EECF22" w14:textId="77777777" w:rsid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Курс (на текущую дату)</w:t>
            </w:r>
            <w:bookmarkStart w:id="0" w:name="_GoBack"/>
            <w:bookmarkEnd w:id="0"/>
          </w:p>
          <w:p w14:paraId="03B23EB2" w14:textId="5D74628B" w:rsidR="000D5888" w:rsidRP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81BD56E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1DE125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3B962C32" w14:textId="1A531180" w:rsidTr="000571C2">
        <w:tc>
          <w:tcPr>
            <w:tcW w:w="5671" w:type="dxa"/>
          </w:tcPr>
          <w:p w14:paraId="4841372F" w14:textId="77777777" w:rsid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 обучения</w:t>
            </w: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до окончания ОВПО</w:t>
            </w:r>
          </w:p>
          <w:p w14:paraId="2AB6FD17" w14:textId="54F55479" w:rsidR="000D5888" w:rsidRP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491812CD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D312CB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5A77F63C" w14:textId="5F84F7E5" w:rsidTr="000571C2">
        <w:tc>
          <w:tcPr>
            <w:tcW w:w="5671" w:type="dxa"/>
          </w:tcPr>
          <w:p w14:paraId="62B687F6" w14:textId="77777777" w:rsidR="000D5888" w:rsidRPr="000D5888" w:rsidRDefault="000D5888" w:rsidP="006A211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58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Группа образовательных программ</w:t>
            </w:r>
          </w:p>
          <w:p w14:paraId="73978881" w14:textId="65889866" w:rsidR="000D5888" w:rsidRPr="000571C2" w:rsidRDefault="000D5888" w:rsidP="000D58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58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Образовательная программа (ОП)    </w:t>
            </w:r>
          </w:p>
        </w:tc>
        <w:tc>
          <w:tcPr>
            <w:tcW w:w="5245" w:type="dxa"/>
          </w:tcPr>
          <w:p w14:paraId="175CB427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26F9AA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44145FE0" w14:textId="7144B0B1" w:rsidTr="000571C2">
        <w:tc>
          <w:tcPr>
            <w:tcW w:w="5671" w:type="dxa"/>
          </w:tcPr>
          <w:p w14:paraId="648E3278" w14:textId="77777777" w:rsidR="000D5888" w:rsidRDefault="000D5888" w:rsidP="000D588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Сумма обучения на 2022/2023 уч.год</w:t>
            </w:r>
          </w:p>
          <w:p w14:paraId="573BECCD" w14:textId="6E6585B9" w:rsidR="000D5888" w:rsidRPr="000D5888" w:rsidRDefault="000D5888" w:rsidP="000D58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F863AB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3B7082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47115480" w14:textId="4A580EF5" w:rsidTr="000571C2">
        <w:trPr>
          <w:trHeight w:val="396"/>
        </w:trPr>
        <w:tc>
          <w:tcPr>
            <w:tcW w:w="5671" w:type="dxa"/>
          </w:tcPr>
          <w:p w14:paraId="3680EB1C" w14:textId="77777777" w:rsidR="000D5888" w:rsidRPr="000D5888" w:rsidRDefault="000D5888" w:rsidP="006A211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D58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Социальный статус обучающегося: </w:t>
            </w:r>
          </w:p>
        </w:tc>
        <w:tc>
          <w:tcPr>
            <w:tcW w:w="5245" w:type="dxa"/>
          </w:tcPr>
          <w:p w14:paraId="0AC873DB" w14:textId="77777777" w:rsidR="000D5888" w:rsidRPr="00126168" w:rsidRDefault="000D5888" w:rsidP="006A211F">
            <w:pPr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126168"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</w:rPr>
              <w:t>(выбрать и проставить +)</w:t>
            </w:r>
          </w:p>
        </w:tc>
        <w:tc>
          <w:tcPr>
            <w:tcW w:w="4677" w:type="dxa"/>
          </w:tcPr>
          <w:p w14:paraId="1953F499" w14:textId="08AB6B2D" w:rsidR="000571C2" w:rsidRPr="00126168" w:rsidRDefault="000571C2" w:rsidP="000571C2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  <w:lang w:val="ru-RU"/>
              </w:rPr>
            </w:pPr>
            <w:r w:rsidRPr="00126168"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  <w:lang w:val="ru-RU"/>
              </w:rPr>
              <w:t>Примечание</w:t>
            </w:r>
          </w:p>
          <w:p w14:paraId="2F429DDA" w14:textId="74ECFE0F" w:rsidR="000D5888" w:rsidRPr="00126168" w:rsidRDefault="000571C2" w:rsidP="000571C2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  <w:lang w:val="ru-RU"/>
              </w:rPr>
            </w:pPr>
            <w:r w:rsidRPr="00126168"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  <w:lang w:val="ru-RU"/>
              </w:rPr>
              <w:t>(отметить наличие подтверждающих документов)</w:t>
            </w:r>
          </w:p>
        </w:tc>
      </w:tr>
      <w:tr w:rsidR="000D5888" w:rsidRPr="00DE5759" w14:paraId="490526D7" w14:textId="29AE8DA9" w:rsidTr="000571C2">
        <w:tc>
          <w:tcPr>
            <w:tcW w:w="5671" w:type="dxa"/>
            <w:vAlign w:val="center"/>
          </w:tcPr>
          <w:p w14:paraId="19ADE7A9" w14:textId="7AED813C" w:rsidR="000D5888" w:rsidRPr="000571C2" w:rsidRDefault="000D5888" w:rsidP="006A211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Малообеспеченные из сельской </w:t>
            </w:r>
            <w:r w:rsid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местности </w:t>
            </w:r>
            <w:proofErr w:type="gramEnd"/>
          </w:p>
          <w:p w14:paraId="7EE39853" w14:textId="3A2F4025" w:rsidR="000D5888" w:rsidRPr="000571C2" w:rsidRDefault="000D5888" w:rsidP="006A211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C57A295" w14:textId="77777777" w:rsidR="000D5888" w:rsidRPr="000D5888" w:rsidRDefault="000D5888" w:rsidP="006A211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7D6197" w14:textId="77777777" w:rsidR="000D5888" w:rsidRPr="000D5888" w:rsidRDefault="000D5888" w:rsidP="006A211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1FFFA0E0" w14:textId="6D15A57C" w:rsidTr="000571C2">
        <w:tc>
          <w:tcPr>
            <w:tcW w:w="5671" w:type="dxa"/>
            <w:vAlign w:val="center"/>
          </w:tcPr>
          <w:p w14:paraId="65AFD18E" w14:textId="0483D23D" w:rsidR="000D5888" w:rsidRPr="000571C2" w:rsidRDefault="000D5888" w:rsidP="000571C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Дети-сироты </w:t>
            </w:r>
          </w:p>
        </w:tc>
        <w:tc>
          <w:tcPr>
            <w:tcW w:w="5245" w:type="dxa"/>
          </w:tcPr>
          <w:p w14:paraId="2507316B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7A78C2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056DD203" w14:textId="5F77AE46" w:rsidTr="000571C2">
        <w:tc>
          <w:tcPr>
            <w:tcW w:w="5671" w:type="dxa"/>
            <w:vAlign w:val="center"/>
          </w:tcPr>
          <w:p w14:paraId="2CCB8466" w14:textId="5D61286D" w:rsidR="000D5888" w:rsidRPr="000571C2" w:rsidRDefault="000D5888" w:rsidP="000D58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Лица с инвалидностью </w:t>
            </w:r>
          </w:p>
        </w:tc>
        <w:tc>
          <w:tcPr>
            <w:tcW w:w="5245" w:type="dxa"/>
          </w:tcPr>
          <w:p w14:paraId="16A2FA6C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65A0C1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5403028F" w14:textId="0ED4C01E" w:rsidTr="000571C2">
        <w:tc>
          <w:tcPr>
            <w:tcW w:w="5671" w:type="dxa"/>
            <w:vAlign w:val="center"/>
          </w:tcPr>
          <w:p w14:paraId="66B78905" w14:textId="2FEEF96D" w:rsidR="000D5888" w:rsidRPr="000571C2" w:rsidRDefault="000D5888" w:rsidP="000D58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Студенты из семей, воспитывающих детей инвалидов</w:t>
            </w:r>
          </w:p>
        </w:tc>
        <w:tc>
          <w:tcPr>
            <w:tcW w:w="5245" w:type="dxa"/>
          </w:tcPr>
          <w:p w14:paraId="2A107270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DAF4A0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27EFAF72" w14:textId="74E75AAA" w:rsidTr="000571C2">
        <w:tc>
          <w:tcPr>
            <w:tcW w:w="5671" w:type="dxa"/>
            <w:vAlign w:val="center"/>
          </w:tcPr>
          <w:p w14:paraId="0DEA72D4" w14:textId="1FF1BC54" w:rsidR="000D5888" w:rsidRPr="000571C2" w:rsidRDefault="000D5888" w:rsidP="000D58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Студенты  родитель/</w:t>
            </w:r>
            <w:proofErr w:type="gramStart"/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родители</w:t>
            </w:r>
            <w:proofErr w:type="gramEnd"/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которых являются инвалидами</w:t>
            </w:r>
          </w:p>
        </w:tc>
        <w:tc>
          <w:tcPr>
            <w:tcW w:w="5245" w:type="dxa"/>
          </w:tcPr>
          <w:p w14:paraId="7643F3DF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8E22F7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0C005920" w14:textId="69E05DA1" w:rsidTr="000571C2">
        <w:tc>
          <w:tcPr>
            <w:tcW w:w="5671" w:type="dxa"/>
            <w:vAlign w:val="center"/>
          </w:tcPr>
          <w:p w14:paraId="3258E958" w14:textId="083ADBA2" w:rsidR="000D5888" w:rsidRPr="000571C2" w:rsidRDefault="000D5888" w:rsidP="000D588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5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Дети погибших во время январских событий 2022 года </w:t>
            </w:r>
          </w:p>
          <w:p w14:paraId="3AF0EAF4" w14:textId="17FC958F" w:rsidR="000D5888" w:rsidRPr="000571C2" w:rsidRDefault="000D5888" w:rsidP="000D58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1C2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(официальный список 238 граждан РК, погибших во время январских событий, расположен на сайте Фонда и Генеральной прокуратуры РК)</w:t>
            </w:r>
          </w:p>
        </w:tc>
        <w:tc>
          <w:tcPr>
            <w:tcW w:w="5245" w:type="dxa"/>
          </w:tcPr>
          <w:p w14:paraId="47726E5A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5F74EC03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5888" w:rsidRPr="00DE5759" w14:paraId="03115433" w14:textId="238F18F7" w:rsidTr="000571C2">
        <w:tc>
          <w:tcPr>
            <w:tcW w:w="5671" w:type="dxa"/>
            <w:vAlign w:val="center"/>
          </w:tcPr>
          <w:p w14:paraId="50025874" w14:textId="3B59B53E" w:rsidR="000D5888" w:rsidRPr="000571C2" w:rsidRDefault="000D5888" w:rsidP="000D588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1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057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аненые дети  во время </w:t>
            </w:r>
            <w:r w:rsidRPr="00057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трагических январских событий</w:t>
            </w:r>
            <w:r w:rsidRPr="00057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 года</w:t>
            </w:r>
            <w:r w:rsidRPr="000571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(13 человек) </w:t>
            </w:r>
          </w:p>
          <w:p w14:paraId="05083B40" w14:textId="77777777" w:rsidR="000D5888" w:rsidRPr="00444CC6" w:rsidRDefault="000D5888" w:rsidP="000D5888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44CC6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(официальный список раненых детей во время январских событий расположен на сайте Фонда и Генеральной прокуратуры) </w:t>
            </w:r>
          </w:p>
          <w:p w14:paraId="78F96456" w14:textId="77777777" w:rsidR="000D5888" w:rsidRPr="000D5888" w:rsidRDefault="000D5888" w:rsidP="000D58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8B3F8A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BD8875" w14:textId="77777777" w:rsidR="000D5888" w:rsidRPr="000D5888" w:rsidRDefault="000D5888" w:rsidP="006A211F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28619EB" w14:textId="77777777" w:rsidR="00CE320D" w:rsidRPr="00DE5759" w:rsidRDefault="00CE320D" w:rsidP="00126168">
      <w:pPr>
        <w:jc w:val="both"/>
        <w:rPr>
          <w:rFonts w:eastAsia="Calibri"/>
          <w:b/>
          <w:bCs/>
          <w:iCs/>
          <w:sz w:val="24"/>
          <w:szCs w:val="24"/>
          <w:lang w:val="kk-KZ"/>
        </w:rPr>
      </w:pPr>
    </w:p>
    <w:p w14:paraId="5B8FFE33" w14:textId="5A16D4FD" w:rsidR="00CE320D" w:rsidRDefault="00CE320D" w:rsidP="00126168">
      <w:pPr>
        <w:ind w:firstLine="720"/>
        <w:jc w:val="both"/>
        <w:rPr>
          <w:rFonts w:eastAsia="Calibri"/>
          <w:bCs/>
          <w:iCs/>
          <w:sz w:val="24"/>
          <w:szCs w:val="24"/>
          <w:lang w:val="ru-RU"/>
        </w:rPr>
      </w:pPr>
      <w:r w:rsidRPr="00DE5759">
        <w:rPr>
          <w:rFonts w:eastAsia="Calibri"/>
          <w:b/>
          <w:bCs/>
          <w:iCs/>
          <w:sz w:val="24"/>
          <w:szCs w:val="24"/>
        </w:rPr>
        <w:t>__________</w:t>
      </w:r>
      <w:r w:rsidRPr="00DE5759">
        <w:rPr>
          <w:rFonts w:eastAsia="Calibri"/>
          <w:b/>
          <w:bCs/>
          <w:iCs/>
          <w:sz w:val="24"/>
          <w:szCs w:val="24"/>
          <w:lang w:val="kk-KZ"/>
        </w:rPr>
        <w:t>/</w:t>
      </w:r>
      <w:r w:rsidRPr="00DE5759">
        <w:rPr>
          <w:rFonts w:eastAsia="Calibri"/>
          <w:b/>
          <w:bCs/>
          <w:iCs/>
          <w:sz w:val="24"/>
          <w:szCs w:val="24"/>
        </w:rPr>
        <w:t xml:space="preserve"> </w:t>
      </w:r>
      <w:r w:rsidRPr="00126168">
        <w:rPr>
          <w:rFonts w:eastAsia="Calibri"/>
          <w:bCs/>
          <w:iCs/>
          <w:sz w:val="24"/>
          <w:szCs w:val="24"/>
        </w:rPr>
        <w:t>_________________</w:t>
      </w:r>
      <w:r w:rsidR="00126168">
        <w:rPr>
          <w:rFonts w:eastAsia="Calibri"/>
          <w:bCs/>
          <w:iCs/>
          <w:sz w:val="24"/>
          <w:szCs w:val="24"/>
          <w:lang w:val="ru-RU"/>
        </w:rPr>
        <w:t xml:space="preserve">___________  </w:t>
      </w:r>
      <w:r w:rsidR="00126168" w:rsidRPr="00126168">
        <w:rPr>
          <w:rFonts w:eastAsia="Calibri"/>
          <w:bCs/>
          <w:iCs/>
          <w:sz w:val="24"/>
          <w:szCs w:val="24"/>
          <w:lang w:val="ru-RU"/>
        </w:rPr>
        <w:t xml:space="preserve"> (подпись и ФИО студента) </w:t>
      </w:r>
    </w:p>
    <w:p w14:paraId="05BB1BFB" w14:textId="77777777" w:rsidR="00126168" w:rsidRPr="00126168" w:rsidRDefault="00126168" w:rsidP="00126168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14:paraId="4B277DF4" w14:textId="77777777" w:rsidR="00126168" w:rsidRDefault="00126168" w:rsidP="007C1EE4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14:paraId="41386030" w14:textId="77777777" w:rsidR="004E53FF" w:rsidRPr="00126168" w:rsidRDefault="004E53FF" w:rsidP="004E53F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12616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Заявление об ответственности</w:t>
      </w:r>
    </w:p>
    <w:p w14:paraId="2ACED64C" w14:textId="2987E082" w:rsidR="004E53FF" w:rsidRPr="00126168" w:rsidRDefault="004E53FF" w:rsidP="00496023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26168">
        <w:rPr>
          <w:rFonts w:ascii="Times New Roman" w:hAnsi="Times New Roman" w:cs="Times New Roman"/>
          <w:noProof/>
          <w:sz w:val="28"/>
          <w:szCs w:val="28"/>
          <w:highlight w:val="yellow"/>
          <w:lang w:val="ru-RU" w:eastAsia="ru-RU"/>
        </w:rPr>
        <w:t>Я ___ФИО_</w:t>
      </w:r>
      <w:r w:rsidR="00126168">
        <w:rPr>
          <w:rFonts w:ascii="Times New Roman" w:hAnsi="Times New Roman" w:cs="Times New Roman"/>
          <w:noProof/>
          <w:sz w:val="28"/>
          <w:szCs w:val="28"/>
          <w:highlight w:val="yellow"/>
          <w:lang w:val="ru-RU" w:eastAsia="ru-RU"/>
        </w:rPr>
        <w:t xml:space="preserve">студента </w:t>
      </w:r>
      <w:r w:rsidRPr="00126168">
        <w:rPr>
          <w:rFonts w:ascii="Times New Roman" w:hAnsi="Times New Roman" w:cs="Times New Roman"/>
          <w:noProof/>
          <w:sz w:val="28"/>
          <w:szCs w:val="28"/>
          <w:highlight w:val="yellow"/>
          <w:lang w:val="ru-RU" w:eastAsia="ru-RU"/>
        </w:rPr>
        <w:t>__</w:t>
      </w:r>
    </w:p>
    <w:p w14:paraId="146DF4B4" w14:textId="0E9D8452" w:rsidR="00496023" w:rsidRPr="00126168" w:rsidRDefault="00444CC6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Являя</w:t>
      </w:r>
      <w:r w:rsidR="00496023"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сь претендентом </w:t>
      </w:r>
      <w:r w:rsidR="004E53FF"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образовательный грант ОФ «Қазақстан халқына» подт</w:t>
      </w:r>
      <w:r w:rsid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верждаю, что предоставленные </w:t>
      </w:r>
      <w:r w:rsidR="004E53FF"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мною </w:t>
      </w:r>
      <w:r w:rsidR="00CE320D"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сведения являются полными и подтверждающие документы достоверными</w:t>
      </w:r>
      <w:r w:rsidR="004E53FF"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. </w:t>
      </w:r>
    </w:p>
    <w:p w14:paraId="5BFFF8AD" w14:textId="595151B0" w:rsidR="004E53FF" w:rsidRPr="00126168" w:rsidRDefault="004E53FF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2616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Мне известно, что предоставление заведомо ложной информации и документов ведет к исключению из конкурса и лишению гранта. </w:t>
      </w:r>
    </w:p>
    <w:p w14:paraId="05F3E13D" w14:textId="4BEA0592" w:rsidR="004E53FF" w:rsidRPr="00EF4D4D" w:rsidRDefault="004E53FF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Я ознакомлен/-а с условиями и критериями отбора благотворительной программы «Образовательеные гранты  ОФ «Қазақстан халқына»</w:t>
      </w:r>
      <w:r w:rsidR="00126168"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14:paraId="78149336" w14:textId="4245B1FC" w:rsidR="004E53FF" w:rsidRPr="00EF4D4D" w:rsidRDefault="004E53FF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Я не возражаю против передачи результат</w:t>
      </w:r>
      <w:r w:rsid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ы успеваемости </w:t>
      </w:r>
      <w:r w:rsidRPr="00EF4D4D">
        <w:rPr>
          <w:rFonts w:ascii="Times New Roman" w:hAnsi="Times New Roman" w:cs="Times New Roman"/>
          <w:noProof/>
          <w:color w:val="C00000"/>
          <w:sz w:val="28"/>
          <w:szCs w:val="28"/>
          <w:lang w:val="ru-RU" w:eastAsia="ru-RU"/>
        </w:rPr>
        <w:t xml:space="preserve">менеджерам </w:t>
      </w:r>
      <w:r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экспертам </w:t>
      </w:r>
      <w:r w:rsidR="00126168"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ОФ «Қазақстан халқына»</w:t>
      </w:r>
      <w:r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а также размещения на сайте Фонда результатов конкурса в рамках реализации благотворительной программы. </w:t>
      </w:r>
    </w:p>
    <w:p w14:paraId="48606558" w14:textId="77777777" w:rsidR="004E53FF" w:rsidRPr="00EF4D4D" w:rsidRDefault="004E53FF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F4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Я обязуюсь при прохождении конкурсного отбора пройти все этапы без посредников, в том числе родителей или других родственников/попечителей.</w:t>
      </w:r>
    </w:p>
    <w:p w14:paraId="238CFF91" w14:textId="4950A53E" w:rsidR="00496023" w:rsidRDefault="00496023" w:rsidP="004E53FF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</w:t>
      </w:r>
      <w:proofErr w:type="spellStart"/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ое</w:t>
      </w:r>
      <w:proofErr w:type="spellEnd"/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заявление </w:t>
      </w:r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</w:t>
      </w:r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неотъемлемой частью Заявки</w:t>
      </w:r>
      <w:r w:rsidR="00CE320D" w:rsidRPr="0012616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грант. </w:t>
      </w:r>
    </w:p>
    <w:p w14:paraId="582F8ECD" w14:textId="77777777" w:rsidR="00EF4D4D" w:rsidRDefault="00EF4D4D" w:rsidP="004E53FF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14:paraId="338620BF" w14:textId="77777777" w:rsidR="00EF4D4D" w:rsidRPr="00126168" w:rsidRDefault="00EF4D4D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14:paraId="1307B953" w14:textId="680DF22A" w:rsidR="008A1ABF" w:rsidRPr="00126168" w:rsidRDefault="004E53FF" w:rsidP="00126168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/>
        </w:rPr>
      </w:pPr>
      <w:r w:rsidRPr="00126168"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/>
        </w:rPr>
        <w:t>Согласен/согласна</w:t>
      </w:r>
    </w:p>
    <w:p w14:paraId="16982A01" w14:textId="77777777" w:rsidR="00126168" w:rsidRPr="00126168" w:rsidRDefault="00126168" w:rsidP="00126168">
      <w:pPr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26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</w:t>
      </w:r>
      <w:r w:rsidRPr="00126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/</w:t>
      </w:r>
      <w:r w:rsidRPr="00126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126168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</w:t>
      </w:r>
      <w:r w:rsidRPr="0012616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___________   (подпись и ФИО студента) </w:t>
      </w:r>
    </w:p>
    <w:p w14:paraId="2A5D6FA2" w14:textId="77777777" w:rsidR="008A1ABF" w:rsidRPr="00126168" w:rsidRDefault="008A1ABF" w:rsidP="004E53F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sectPr w:rsidR="008A1ABF" w:rsidRPr="00126168" w:rsidSect="00A9080C">
      <w:pgSz w:w="16838" w:h="11906" w:orient="landscape"/>
      <w:pgMar w:top="397" w:right="907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7912" w14:textId="77777777" w:rsidR="00B63774" w:rsidRDefault="00B63774" w:rsidP="004C1A8E">
      <w:pPr>
        <w:spacing w:after="0" w:line="240" w:lineRule="auto"/>
      </w:pPr>
      <w:r>
        <w:separator/>
      </w:r>
    </w:p>
  </w:endnote>
  <w:endnote w:type="continuationSeparator" w:id="0">
    <w:p w14:paraId="5522B64D" w14:textId="77777777" w:rsidR="00B63774" w:rsidRDefault="00B63774" w:rsidP="004C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F29E9" w14:textId="77777777" w:rsidR="00B63774" w:rsidRDefault="00B63774" w:rsidP="004C1A8E">
      <w:pPr>
        <w:spacing w:after="0" w:line="240" w:lineRule="auto"/>
      </w:pPr>
      <w:r>
        <w:separator/>
      </w:r>
    </w:p>
  </w:footnote>
  <w:footnote w:type="continuationSeparator" w:id="0">
    <w:p w14:paraId="708795BF" w14:textId="77777777" w:rsidR="00B63774" w:rsidRDefault="00B63774" w:rsidP="004C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FD"/>
    <w:multiLevelType w:val="hybridMultilevel"/>
    <w:tmpl w:val="CDEA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2275"/>
    <w:multiLevelType w:val="hybridMultilevel"/>
    <w:tmpl w:val="50C86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365DAA"/>
    <w:multiLevelType w:val="hybridMultilevel"/>
    <w:tmpl w:val="2658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CC5"/>
    <w:multiLevelType w:val="hybridMultilevel"/>
    <w:tmpl w:val="2FD4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3218F"/>
    <w:multiLevelType w:val="multilevel"/>
    <w:tmpl w:val="409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E2EC8"/>
    <w:multiLevelType w:val="hybridMultilevel"/>
    <w:tmpl w:val="E764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61B1"/>
    <w:multiLevelType w:val="hybridMultilevel"/>
    <w:tmpl w:val="27E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B7346"/>
    <w:multiLevelType w:val="hybridMultilevel"/>
    <w:tmpl w:val="2E2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A5"/>
    <w:rsid w:val="000571C2"/>
    <w:rsid w:val="000D5888"/>
    <w:rsid w:val="001016A9"/>
    <w:rsid w:val="00126168"/>
    <w:rsid w:val="00175510"/>
    <w:rsid w:val="001942F7"/>
    <w:rsid w:val="00275CB7"/>
    <w:rsid w:val="0031481E"/>
    <w:rsid w:val="0032667A"/>
    <w:rsid w:val="00424953"/>
    <w:rsid w:val="00444CC6"/>
    <w:rsid w:val="00496023"/>
    <w:rsid w:val="004A023A"/>
    <w:rsid w:val="004C1A8E"/>
    <w:rsid w:val="004E53FF"/>
    <w:rsid w:val="004E64CE"/>
    <w:rsid w:val="00502034"/>
    <w:rsid w:val="005D78CB"/>
    <w:rsid w:val="00707329"/>
    <w:rsid w:val="00746EB7"/>
    <w:rsid w:val="007C1EE4"/>
    <w:rsid w:val="00813953"/>
    <w:rsid w:val="0086553B"/>
    <w:rsid w:val="00882106"/>
    <w:rsid w:val="008A1ABF"/>
    <w:rsid w:val="008D3412"/>
    <w:rsid w:val="008E7767"/>
    <w:rsid w:val="00925A1D"/>
    <w:rsid w:val="00A12987"/>
    <w:rsid w:val="00A17F26"/>
    <w:rsid w:val="00A54688"/>
    <w:rsid w:val="00A9080C"/>
    <w:rsid w:val="00AA0D1A"/>
    <w:rsid w:val="00B06D44"/>
    <w:rsid w:val="00B402BD"/>
    <w:rsid w:val="00B63774"/>
    <w:rsid w:val="00BD3D1A"/>
    <w:rsid w:val="00BD4056"/>
    <w:rsid w:val="00BF5783"/>
    <w:rsid w:val="00CA310E"/>
    <w:rsid w:val="00CE320D"/>
    <w:rsid w:val="00D56D28"/>
    <w:rsid w:val="00D663A5"/>
    <w:rsid w:val="00E744CD"/>
    <w:rsid w:val="00E90645"/>
    <w:rsid w:val="00E93381"/>
    <w:rsid w:val="00EF4D4D"/>
    <w:rsid w:val="00F0493F"/>
    <w:rsid w:val="00F25119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80C"/>
    <w:pPr>
      <w:ind w:left="720"/>
      <w:contextualSpacing/>
    </w:pPr>
  </w:style>
  <w:style w:type="paragraph" w:styleId="a6">
    <w:name w:val="No Spacing"/>
    <w:basedOn w:val="a"/>
    <w:uiPriority w:val="1"/>
    <w:qFormat/>
    <w:rsid w:val="001016A9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4C1A8E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4C1A8E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4C1A8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25A1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aa">
    <w:name w:val="Normal (Web)"/>
    <w:basedOn w:val="a"/>
    <w:uiPriority w:val="99"/>
    <w:unhideWhenUsed/>
    <w:rsid w:val="0092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Strong"/>
    <w:basedOn w:val="a0"/>
    <w:uiPriority w:val="22"/>
    <w:qFormat/>
    <w:rsid w:val="00925A1D"/>
    <w:rPr>
      <w:b/>
      <w:bCs/>
    </w:rPr>
  </w:style>
  <w:style w:type="table" w:styleId="ac">
    <w:name w:val="Table Grid"/>
    <w:basedOn w:val="a1"/>
    <w:uiPriority w:val="39"/>
    <w:rsid w:val="008A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80C"/>
    <w:pPr>
      <w:ind w:left="720"/>
      <w:contextualSpacing/>
    </w:pPr>
  </w:style>
  <w:style w:type="paragraph" w:styleId="a6">
    <w:name w:val="No Spacing"/>
    <w:basedOn w:val="a"/>
    <w:uiPriority w:val="1"/>
    <w:qFormat/>
    <w:rsid w:val="001016A9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4C1A8E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4C1A8E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4C1A8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25A1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aa">
    <w:name w:val="Normal (Web)"/>
    <w:basedOn w:val="a"/>
    <w:uiPriority w:val="99"/>
    <w:unhideWhenUsed/>
    <w:rsid w:val="0092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Strong"/>
    <w:basedOn w:val="a0"/>
    <w:uiPriority w:val="22"/>
    <w:qFormat/>
    <w:rsid w:val="00925A1D"/>
    <w:rPr>
      <w:b/>
      <w:bCs/>
    </w:rPr>
  </w:style>
  <w:style w:type="table" w:styleId="ac">
    <w:name w:val="Table Grid"/>
    <w:basedOn w:val="a1"/>
    <w:uiPriority w:val="39"/>
    <w:rsid w:val="008A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050B-9603-47A4-BE9A-CA306FA6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 Syzdykova</dc:creator>
  <cp:lastModifiedBy>user</cp:lastModifiedBy>
  <cp:revision>4</cp:revision>
  <dcterms:created xsi:type="dcterms:W3CDTF">2023-03-16T08:01:00Z</dcterms:created>
  <dcterms:modified xsi:type="dcterms:W3CDTF">2023-03-17T07:40:00Z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2023-01-24T09:46:59Z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e8e77c7d-d716-4b64-b9ae-e28ca458e47e</vt:lpwstr>
  </property>
  <property fmtid="{D5CDD505-2E9C-101B-9397-08002B2CF9AE}" pid="7" name="MSIP_Label_defa4170-0d19-0005-0004-bc88714345d2_ActionId">
    <vt:lpwstr>77821578-f49b-40aa-acef-30ab04968e02</vt:lpwstr>
  </property>
  <property fmtid="{D5CDD505-2E9C-101B-9397-08002B2CF9AE}" pid="8" name="MSIP_Label_defa4170-0d19-0005-0004-bc88714345d2_ContentBits">
    <vt:lpwstr>0</vt:lpwstr>
  </property>
</Properties>
</file>